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D9FB" w14:textId="405AC939" w:rsidR="00E15D0E" w:rsidRPr="00F72914" w:rsidRDefault="008E4233" w:rsidP="008E4233">
      <w:pPr>
        <w:jc w:val="center"/>
        <w:rPr>
          <w:b/>
          <w:bCs/>
        </w:rPr>
      </w:pPr>
      <w:r w:rsidRPr="00F72914">
        <w:rPr>
          <w:b/>
          <w:bCs/>
        </w:rPr>
        <w:t>Poultry cont.</w:t>
      </w:r>
    </w:p>
    <w:p w14:paraId="0F01A92A" w14:textId="7905A9AB" w:rsidR="008E4233" w:rsidRDefault="008E4233" w:rsidP="008E4233">
      <w:r>
        <w:t>If protein is fed at low levels starting in grower chickens, how is its growth affected?</w:t>
      </w:r>
    </w:p>
    <w:p w14:paraId="7CD9012D" w14:textId="6FA5D731" w:rsidR="008E4233" w:rsidRDefault="008E4233" w:rsidP="008E4233">
      <w:pPr>
        <w:pStyle w:val="ListParagraph"/>
        <w:numPr>
          <w:ilvl w:val="0"/>
          <w:numId w:val="1"/>
        </w:numPr>
        <w:jc w:val="center"/>
      </w:pPr>
      <w:r>
        <w:t>Average daily gain decreases</w:t>
      </w:r>
    </w:p>
    <w:p w14:paraId="74868C2B" w14:textId="09FD737F" w:rsidR="008E4233" w:rsidRDefault="008E4233" w:rsidP="008E4233">
      <w:r>
        <w:t xml:space="preserve">Lysine positively affects ____________________________. </w:t>
      </w:r>
    </w:p>
    <w:p w14:paraId="6D901B80" w14:textId="6CD9006B" w:rsidR="008E4233" w:rsidRDefault="008E4233" w:rsidP="004E01B0">
      <w:pPr>
        <w:pStyle w:val="ListParagraph"/>
        <w:numPr>
          <w:ilvl w:val="0"/>
          <w:numId w:val="1"/>
        </w:numPr>
      </w:pPr>
      <w:r>
        <w:t>White meat yield</w:t>
      </w:r>
    </w:p>
    <w:p w14:paraId="6C0E7535" w14:textId="77777777" w:rsidR="008E4233" w:rsidRDefault="008E4233" w:rsidP="008E4233"/>
    <w:p w14:paraId="6F4A6228" w14:textId="4B7AABC3" w:rsidR="008E4233" w:rsidRDefault="008E4233" w:rsidP="008E4233">
      <w:r>
        <w:t>List good sources of energy</w:t>
      </w:r>
      <w:r w:rsidR="00F72914">
        <w:t>:</w:t>
      </w:r>
    </w:p>
    <w:p w14:paraId="3943FFE0" w14:textId="18138FD3" w:rsidR="00F72914" w:rsidRDefault="00F72914" w:rsidP="00F72914">
      <w:pPr>
        <w:pStyle w:val="ListParagraph"/>
        <w:numPr>
          <w:ilvl w:val="0"/>
          <w:numId w:val="1"/>
        </w:numPr>
      </w:pPr>
      <w:r>
        <w:t>Corn (needs to be processed, increases digestibility)</w:t>
      </w:r>
    </w:p>
    <w:p w14:paraId="013FB6BB" w14:textId="22688446" w:rsidR="00F72914" w:rsidRDefault="00F72914" w:rsidP="00F72914">
      <w:pPr>
        <w:pStyle w:val="ListParagraph"/>
        <w:numPr>
          <w:ilvl w:val="0"/>
          <w:numId w:val="1"/>
        </w:numPr>
      </w:pPr>
      <w:r>
        <w:t xml:space="preserve">Barley </w:t>
      </w:r>
    </w:p>
    <w:p w14:paraId="11FCB361" w14:textId="779E5E95" w:rsidR="00F72914" w:rsidRDefault="00F72914" w:rsidP="00F72914">
      <w:pPr>
        <w:pStyle w:val="ListParagraph"/>
        <w:numPr>
          <w:ilvl w:val="0"/>
          <w:numId w:val="1"/>
        </w:numPr>
      </w:pPr>
      <w:r>
        <w:t xml:space="preserve">Oats </w:t>
      </w:r>
    </w:p>
    <w:p w14:paraId="2C1F77E8" w14:textId="370AD24B" w:rsidR="00F72914" w:rsidRDefault="00F72914" w:rsidP="00F72914">
      <w:pPr>
        <w:pStyle w:val="ListParagraph"/>
        <w:numPr>
          <w:ilvl w:val="0"/>
          <w:numId w:val="1"/>
        </w:numPr>
      </w:pPr>
      <w:r>
        <w:t>Wheat (Expensive)</w:t>
      </w:r>
    </w:p>
    <w:p w14:paraId="65D51C6B" w14:textId="77777777" w:rsidR="00F72914" w:rsidRDefault="00F72914" w:rsidP="00F72914"/>
    <w:p w14:paraId="2B907229" w14:textId="4B26FD72" w:rsidR="00F72914" w:rsidRDefault="00F72914" w:rsidP="00F72914">
      <w:r>
        <w:t>What are the measurements for macro and microminerals:</w:t>
      </w:r>
    </w:p>
    <w:p w14:paraId="682B4054" w14:textId="7503D9B4" w:rsidR="00F72914" w:rsidRDefault="00F72914" w:rsidP="00F72914">
      <w:r>
        <w:t xml:space="preserve">Microminerals </w:t>
      </w:r>
      <w:proofErr w:type="spellStart"/>
      <w:r>
        <w:t>llb</w:t>
      </w:r>
      <w:proofErr w:type="spellEnd"/>
      <w:r>
        <w:t xml:space="preserve">/ton </w:t>
      </w:r>
    </w:p>
    <w:p w14:paraId="5B36B656" w14:textId="1B533D58" w:rsidR="00F72914" w:rsidRDefault="00F72914" w:rsidP="00F72914">
      <w:r>
        <w:t xml:space="preserve">Microminerals ppb/ppb </w:t>
      </w:r>
    </w:p>
    <w:p w14:paraId="7328E39B" w14:textId="77777777" w:rsidR="00F72914" w:rsidRDefault="00F72914" w:rsidP="00F72914"/>
    <w:p w14:paraId="4E4C2F22" w14:textId="0B0B4A1D" w:rsidR="00F72914" w:rsidRDefault="00F72914" w:rsidP="00F72914">
      <w:r>
        <w:t>What is the calcium to phosphorus ratio?</w:t>
      </w:r>
    </w:p>
    <w:p w14:paraId="60C22364" w14:textId="02500D56" w:rsidR="00F72914" w:rsidRDefault="00F72914" w:rsidP="00F72914">
      <w:r>
        <w:t>2:1 ratio</w:t>
      </w:r>
    </w:p>
    <w:p w14:paraId="0D9E7E0E" w14:textId="043AB173" w:rsidR="00F72914" w:rsidRDefault="00F72914" w:rsidP="00F72914">
      <w:r>
        <w:t xml:space="preserve">2 parts calcium </w:t>
      </w:r>
    </w:p>
    <w:p w14:paraId="1790870E" w14:textId="5FAC9F83" w:rsidR="00F72914" w:rsidRDefault="00F72914" w:rsidP="00F72914">
      <w:r>
        <w:t>1 part phosphorus</w:t>
      </w:r>
    </w:p>
    <w:p w14:paraId="3D16B1F6" w14:textId="77777777" w:rsidR="00F72914" w:rsidRDefault="00F72914" w:rsidP="00F72914"/>
    <w:p w14:paraId="224DE821" w14:textId="67A82211" w:rsidR="00F72914" w:rsidRDefault="00F72914" w:rsidP="00F72914">
      <w:r>
        <w:t>What minerals do you want to h</w:t>
      </w:r>
      <w:r w:rsidR="00B125A1">
        <w:t>ave</w:t>
      </w:r>
      <w:r>
        <w:t xml:space="preserve"> more amounts of in a starter ration </w:t>
      </w:r>
    </w:p>
    <w:p w14:paraId="79069468" w14:textId="776784DA" w:rsidR="00F72914" w:rsidRDefault="00F72914" w:rsidP="00F72914">
      <w:pPr>
        <w:pStyle w:val="ListParagraph"/>
        <w:numPr>
          <w:ilvl w:val="0"/>
          <w:numId w:val="1"/>
        </w:numPr>
      </w:pPr>
      <w:r>
        <w:t>Calcium and phosphor</w:t>
      </w:r>
      <w:r w:rsidR="00B125A1">
        <w:t>u</w:t>
      </w:r>
      <w:r>
        <w:t xml:space="preserve">s </w:t>
      </w:r>
    </w:p>
    <w:p w14:paraId="0EFE7210" w14:textId="77777777" w:rsidR="00B125A1" w:rsidRDefault="00B125A1" w:rsidP="00B125A1"/>
    <w:p w14:paraId="34A8B0FF" w14:textId="78B7314C" w:rsidR="00B125A1" w:rsidRDefault="00B125A1" w:rsidP="00B125A1">
      <w:r>
        <w:t>Name the dietary supplement that helps with the bioavailability and absorption of phosphorus.</w:t>
      </w:r>
    </w:p>
    <w:p w14:paraId="26AB5986" w14:textId="729963FD" w:rsidR="00B125A1" w:rsidRDefault="00B125A1" w:rsidP="00B125A1">
      <w:pPr>
        <w:pStyle w:val="ListParagraph"/>
        <w:numPr>
          <w:ilvl w:val="0"/>
          <w:numId w:val="1"/>
        </w:numPr>
      </w:pPr>
      <w:r>
        <w:t>Phytase</w:t>
      </w:r>
    </w:p>
    <w:p w14:paraId="1BE5FF9E" w14:textId="05DF670B" w:rsidR="00B125A1" w:rsidRDefault="00B125A1" w:rsidP="00B125A1">
      <w:r>
        <w:lastRenderedPageBreak/>
        <w:t>When should vitamin D be supplemented?</w:t>
      </w:r>
    </w:p>
    <w:p w14:paraId="14DE6C3F" w14:textId="4E978988" w:rsidR="00B125A1" w:rsidRDefault="00B125A1" w:rsidP="00B125A1">
      <w:pPr>
        <w:pStyle w:val="ListParagraph"/>
        <w:numPr>
          <w:ilvl w:val="0"/>
          <w:numId w:val="1"/>
        </w:numPr>
      </w:pPr>
      <w:r>
        <w:t>For animals/ poultry indoors</w:t>
      </w:r>
    </w:p>
    <w:p w14:paraId="5D23D6A3" w14:textId="60CC3C9C" w:rsidR="00B125A1" w:rsidRDefault="00B125A1" w:rsidP="00B125A1">
      <w:pPr>
        <w:pStyle w:val="ListParagraph"/>
        <w:numPr>
          <w:ilvl w:val="1"/>
          <w:numId w:val="1"/>
        </w:numPr>
      </w:pPr>
      <w:r>
        <w:t>Vit D also helps with bone development</w:t>
      </w:r>
    </w:p>
    <w:p w14:paraId="6441E49F" w14:textId="4059C775" w:rsidR="00B125A1" w:rsidRDefault="00B125A1" w:rsidP="00B125A1">
      <w:r>
        <w:t>Vitamins and Minerals will ______________ as the avian ages.</w:t>
      </w:r>
    </w:p>
    <w:p w14:paraId="7AE6AB53" w14:textId="3C2D9972" w:rsidR="00B125A1" w:rsidRDefault="00B125A1" w:rsidP="00B125A1">
      <w:pPr>
        <w:pStyle w:val="ListParagraph"/>
        <w:numPr>
          <w:ilvl w:val="0"/>
          <w:numId w:val="1"/>
        </w:numPr>
      </w:pPr>
      <w:r>
        <w:t xml:space="preserve">Decreases </w:t>
      </w:r>
    </w:p>
    <w:p w14:paraId="5C910D57" w14:textId="16913054" w:rsidR="00B125A1" w:rsidRDefault="004E01B0" w:rsidP="00B125A1">
      <w:r>
        <w:t>What microminerals does a layer hen need extra supplementation for?</w:t>
      </w:r>
    </w:p>
    <w:p w14:paraId="548C5941" w14:textId="05481FB7" w:rsidR="004E01B0" w:rsidRDefault="00B125A1" w:rsidP="004E01B0">
      <w:pPr>
        <w:pStyle w:val="ListParagraph"/>
        <w:numPr>
          <w:ilvl w:val="0"/>
          <w:numId w:val="1"/>
        </w:numPr>
      </w:pPr>
      <w:r>
        <w:t>Layers hen: need a higher supple</w:t>
      </w:r>
      <w:r w:rsidR="004E01B0">
        <w:t>menta</w:t>
      </w:r>
      <w:r>
        <w:t xml:space="preserve">tion on calcium to support egg growth </w:t>
      </w:r>
    </w:p>
    <w:p w14:paraId="7172333A" w14:textId="05DD721A" w:rsidR="004E01B0" w:rsidRDefault="00E60F9A" w:rsidP="00E60F9A">
      <w:r>
        <w:t>Define a 3-feed system:</w:t>
      </w:r>
    </w:p>
    <w:p w14:paraId="6F6A91A3" w14:textId="0EC06AD3" w:rsidR="00E60F9A" w:rsidRDefault="00E60F9A" w:rsidP="004E01B0">
      <w:pPr>
        <w:pStyle w:val="ListParagraph"/>
        <w:numPr>
          <w:ilvl w:val="0"/>
          <w:numId w:val="1"/>
        </w:numPr>
      </w:pPr>
      <w:r>
        <w:t>3 feed system: starter, grower, finisher</w:t>
      </w:r>
      <w:r>
        <w:br/>
      </w:r>
    </w:p>
    <w:p w14:paraId="413E1976" w14:textId="0B3E485B" w:rsidR="004E01B0" w:rsidRDefault="004E01B0" w:rsidP="004E01B0">
      <w:r>
        <w:t>Which type (production type) of chicken is a three-feed program utilized for?</w:t>
      </w:r>
    </w:p>
    <w:p w14:paraId="3CD9C10E" w14:textId="7B6A2287" w:rsidR="00B125A1" w:rsidRDefault="004E01B0" w:rsidP="00B125A1">
      <w:pPr>
        <w:pStyle w:val="ListParagraph"/>
        <w:numPr>
          <w:ilvl w:val="0"/>
          <w:numId w:val="1"/>
        </w:numPr>
      </w:pPr>
      <w:r>
        <w:t xml:space="preserve"> (smaller broilers) 44 days</w:t>
      </w:r>
    </w:p>
    <w:p w14:paraId="7E31DC5A" w14:textId="3DEED683" w:rsidR="004E01B0" w:rsidRDefault="004E01B0" w:rsidP="004E01B0">
      <w:pPr>
        <w:pStyle w:val="ListParagraph"/>
        <w:numPr>
          <w:ilvl w:val="0"/>
          <w:numId w:val="1"/>
        </w:numPr>
      </w:pPr>
      <w:r>
        <w:t>6 pounds</w:t>
      </w:r>
    </w:p>
    <w:p w14:paraId="4861DF83" w14:textId="01EFE088" w:rsidR="00E60F9A" w:rsidRDefault="00E60F9A" w:rsidP="00E60F9A">
      <w:r>
        <w:t>Define a 4-feed system:</w:t>
      </w:r>
    </w:p>
    <w:p w14:paraId="3E5D1205" w14:textId="129D24FB" w:rsidR="00E60F9A" w:rsidRDefault="00E60F9A" w:rsidP="00E60F9A">
      <w:pPr>
        <w:pStyle w:val="ListParagraph"/>
        <w:numPr>
          <w:ilvl w:val="0"/>
          <w:numId w:val="1"/>
        </w:numPr>
      </w:pPr>
      <w:r>
        <w:t>4 feed system: starter, grower 1, grower 2, finishing</w:t>
      </w:r>
    </w:p>
    <w:p w14:paraId="7D54D860" w14:textId="77777777" w:rsidR="00AD56BB" w:rsidRDefault="00AD56BB" w:rsidP="00AD56BB"/>
    <w:p w14:paraId="5B5D730B" w14:textId="3222EA2C" w:rsidR="00AD56BB" w:rsidRDefault="00AD56BB" w:rsidP="00AD56BB">
      <w:r>
        <w:t>Early nutrient consumption before _______________ days of age is especially</w:t>
      </w:r>
    </w:p>
    <w:p w14:paraId="7EF26CA6" w14:textId="6D66A2F1" w:rsidR="00AD56BB" w:rsidRDefault="00AD56BB" w:rsidP="00AD56BB">
      <w:r>
        <w:t>important to achieve optimum final _____________________ and _______________________.</w:t>
      </w:r>
    </w:p>
    <w:p w14:paraId="5AD79410" w14:textId="22F05754" w:rsidR="00AD56BB" w:rsidRDefault="00AD56BB" w:rsidP="00AD56BB">
      <w:pPr>
        <w:pStyle w:val="ListParagraph"/>
        <w:numPr>
          <w:ilvl w:val="0"/>
          <w:numId w:val="1"/>
        </w:numPr>
      </w:pPr>
      <w:r>
        <w:t>35-40 days of age is especially</w:t>
      </w:r>
    </w:p>
    <w:p w14:paraId="52634B52" w14:textId="535B9968" w:rsidR="00AD56BB" w:rsidRDefault="00AD56BB" w:rsidP="00AD56BB">
      <w:pPr>
        <w:pStyle w:val="ListParagraph"/>
        <w:numPr>
          <w:ilvl w:val="0"/>
          <w:numId w:val="1"/>
        </w:numPr>
      </w:pPr>
      <w:r>
        <w:t>final live bird performance and meat yield.</w:t>
      </w:r>
    </w:p>
    <w:p w14:paraId="12C0C54A" w14:textId="4651C78B" w:rsidR="004E01B0" w:rsidRDefault="004E01B0" w:rsidP="004E01B0">
      <w:r>
        <w:t>Which type (production type) of chicken is a four-feed program utilized for?</w:t>
      </w:r>
    </w:p>
    <w:p w14:paraId="028A009B" w14:textId="25EA083E" w:rsidR="004E01B0" w:rsidRDefault="004E01B0" w:rsidP="004E01B0">
      <w:pPr>
        <w:pStyle w:val="ListParagraph"/>
        <w:numPr>
          <w:ilvl w:val="0"/>
          <w:numId w:val="1"/>
        </w:numPr>
      </w:pPr>
      <w:r>
        <w:t xml:space="preserve"> (bigger broilers) 61days</w:t>
      </w:r>
    </w:p>
    <w:p w14:paraId="09633A96" w14:textId="77777777" w:rsidR="001928BA" w:rsidRDefault="001928BA" w:rsidP="001928BA"/>
    <w:p w14:paraId="4A06898C" w14:textId="34E53CAD" w:rsidR="00AD56BB" w:rsidRDefault="00AD56BB" w:rsidP="00AD56BB">
      <w:r>
        <w:t xml:space="preserve">What type of eating behavior </w:t>
      </w:r>
      <w:proofErr w:type="gramStart"/>
      <w:r>
        <w:t>do</w:t>
      </w:r>
      <w:proofErr w:type="gramEnd"/>
      <w:r>
        <w:t xml:space="preserve"> chickens have?</w:t>
      </w:r>
    </w:p>
    <w:p w14:paraId="14C532E6" w14:textId="77777777" w:rsidR="00AD56BB" w:rsidRDefault="00AD56BB" w:rsidP="00AD56BB">
      <w:pPr>
        <w:pStyle w:val="ListParagraph"/>
      </w:pPr>
      <w:r>
        <w:t>Daylight dependent consumption and production.</w:t>
      </w:r>
    </w:p>
    <w:p w14:paraId="6C3E6104" w14:textId="77777777" w:rsidR="00AD56BB" w:rsidRDefault="00AD56BB" w:rsidP="00AD56BB">
      <w:pPr>
        <w:pStyle w:val="ListParagraph"/>
      </w:pPr>
      <w:r>
        <w:t>• Chickens naturally browse and scratch around in the dirt. They consume insects,</w:t>
      </w:r>
    </w:p>
    <w:p w14:paraId="265B2C40" w14:textId="301CD0E3" w:rsidR="00AD56BB" w:rsidRDefault="00AD56BB" w:rsidP="00AD56BB">
      <w:pPr>
        <w:pStyle w:val="ListParagraph"/>
      </w:pPr>
      <w:r>
        <w:t>grasses, dirt, pebbles and even the occasional rodent.</w:t>
      </w:r>
    </w:p>
    <w:p w14:paraId="425C61F2" w14:textId="77777777" w:rsidR="00AD56BB" w:rsidRDefault="00AD56BB" w:rsidP="00AD56BB">
      <w:pPr>
        <w:pStyle w:val="ListParagraph"/>
      </w:pPr>
    </w:p>
    <w:p w14:paraId="74E73F19" w14:textId="77777777" w:rsidR="00AD56BB" w:rsidRDefault="00AD56BB" w:rsidP="00AD56BB">
      <w:pPr>
        <w:pStyle w:val="ListParagraph"/>
      </w:pPr>
    </w:p>
    <w:p w14:paraId="715E1378" w14:textId="245680D6" w:rsidR="00AD56BB" w:rsidRDefault="00AD56BB" w:rsidP="00AD56BB">
      <w:r>
        <w:t xml:space="preserve">True or false </w:t>
      </w:r>
    </w:p>
    <w:p w14:paraId="04C1DE5B" w14:textId="52AD2DC3" w:rsidR="00AD56BB" w:rsidRDefault="00AD56BB" w:rsidP="00AD56BB">
      <w:pPr>
        <w:pStyle w:val="ListParagraph"/>
      </w:pPr>
      <w:r>
        <w:t xml:space="preserve">Chickens are vegetarians </w:t>
      </w:r>
    </w:p>
    <w:p w14:paraId="0E4A0F87" w14:textId="3F66A034" w:rsidR="00AD56BB" w:rsidRDefault="00AD56BB" w:rsidP="00AD56BB">
      <w:pPr>
        <w:pStyle w:val="ListParagraph"/>
        <w:numPr>
          <w:ilvl w:val="0"/>
          <w:numId w:val="1"/>
        </w:numPr>
      </w:pPr>
      <w:r>
        <w:t xml:space="preserve">False Omnivores </w:t>
      </w:r>
    </w:p>
    <w:p w14:paraId="55E11781" w14:textId="58D64765" w:rsidR="001928BA" w:rsidRDefault="001928BA" w:rsidP="001928BA">
      <w:r>
        <w:t>What weight do you want to have broiler to be harvested in the us?</w:t>
      </w:r>
    </w:p>
    <w:p w14:paraId="1723A39C" w14:textId="40AB13FB" w:rsidR="001928BA" w:rsidRDefault="001928BA" w:rsidP="001928BA">
      <w:pPr>
        <w:pStyle w:val="ListParagraph"/>
        <w:numPr>
          <w:ilvl w:val="0"/>
          <w:numId w:val="1"/>
        </w:numPr>
      </w:pPr>
      <w:r>
        <w:t xml:space="preserve">8lbs </w:t>
      </w:r>
    </w:p>
    <w:p w14:paraId="43EE7BB3" w14:textId="454CE21D" w:rsidR="001928BA" w:rsidRDefault="00995B9A" w:rsidP="001928BA">
      <w:r>
        <w:t>What are the primary differences between broiler and layer diets?</w:t>
      </w:r>
    </w:p>
    <w:p w14:paraId="6AD3A663" w14:textId="0411D302" w:rsidR="00995B9A" w:rsidRDefault="00995B9A" w:rsidP="00995B9A">
      <w:pPr>
        <w:pStyle w:val="ListParagraph"/>
        <w:numPr>
          <w:ilvl w:val="0"/>
          <w:numId w:val="1"/>
        </w:numPr>
      </w:pPr>
      <w:r>
        <w:t xml:space="preserve">Calcium, phosphorus, fiber </w:t>
      </w:r>
    </w:p>
    <w:p w14:paraId="1D329A3F" w14:textId="28FBC960" w:rsidR="00995B9A" w:rsidRDefault="00995B9A" w:rsidP="00995B9A">
      <w:pPr>
        <w:pStyle w:val="ListParagraph"/>
        <w:numPr>
          <w:ilvl w:val="0"/>
          <w:numId w:val="1"/>
        </w:numPr>
      </w:pPr>
      <w:r>
        <w:t>THEY HAVE DIFFERENT PRODITION GOALS</w:t>
      </w:r>
    </w:p>
    <w:p w14:paraId="49FD7987" w14:textId="6913F9A6" w:rsidR="00995B9A" w:rsidRDefault="00995B9A" w:rsidP="00995B9A">
      <w:pPr>
        <w:pStyle w:val="ListParagraph"/>
        <w:numPr>
          <w:ilvl w:val="0"/>
          <w:numId w:val="1"/>
        </w:numPr>
      </w:pPr>
      <w:r>
        <w:t xml:space="preserve">Broilers are primary raised for </w:t>
      </w:r>
      <w:proofErr w:type="gramStart"/>
      <w:r>
        <w:t>meat</w:t>
      </w:r>
      <w:proofErr w:type="gramEnd"/>
      <w:r>
        <w:t xml:space="preserve"> so their diet is going to require the nutrients to promote growth and muscle development </w:t>
      </w:r>
    </w:p>
    <w:p w14:paraId="1F73D7B3" w14:textId="699D5424" w:rsidR="00995B9A" w:rsidRDefault="00995B9A" w:rsidP="00995B9A">
      <w:pPr>
        <w:pStyle w:val="ListParagraph"/>
        <w:numPr>
          <w:ilvl w:val="0"/>
          <w:numId w:val="1"/>
        </w:numPr>
      </w:pPr>
      <w:r>
        <w:t xml:space="preserve">Layers’ diets </w:t>
      </w:r>
      <w:proofErr w:type="gramStart"/>
      <w:r>
        <w:t>needs</w:t>
      </w:r>
      <w:proofErr w:type="gramEnd"/>
      <w:r>
        <w:t xml:space="preserve"> to support laying eggs and reproductive efficiency </w:t>
      </w:r>
    </w:p>
    <w:p w14:paraId="1065F61F" w14:textId="77777777" w:rsidR="004E01B0" w:rsidRDefault="004E01B0" w:rsidP="004E01B0"/>
    <w:p w14:paraId="7948B641" w14:textId="2C1747CC" w:rsidR="00995B9A" w:rsidRDefault="00995B9A" w:rsidP="004E01B0">
      <w:r>
        <w:t>Why was there an antibiotic ban?</w:t>
      </w:r>
    </w:p>
    <w:p w14:paraId="4FB9834C" w14:textId="77777777" w:rsidR="00995B9A" w:rsidRDefault="00995B9A" w:rsidP="00995B9A">
      <w:r>
        <w:t>The intent of the new antibiotic guidance is to ensure animal drugs</w:t>
      </w:r>
    </w:p>
    <w:p w14:paraId="1AEEDBA5" w14:textId="77777777" w:rsidR="00995B9A" w:rsidRDefault="00995B9A" w:rsidP="00995B9A">
      <w:r>
        <w:t>that contain antimicrobials important for humans are not being</w:t>
      </w:r>
    </w:p>
    <w:p w14:paraId="0173BAD2" w14:textId="586D0508" w:rsidR="00995B9A" w:rsidRDefault="00995B9A" w:rsidP="00995B9A">
      <w:r>
        <w:t>overused or used incorrectly</w:t>
      </w:r>
    </w:p>
    <w:p w14:paraId="71E3A10F" w14:textId="77777777" w:rsidR="004E01B0" w:rsidRDefault="004E01B0" w:rsidP="004E01B0"/>
    <w:p w14:paraId="7ED8CB08" w14:textId="77777777" w:rsidR="004E01B0" w:rsidRDefault="004E01B0" w:rsidP="004E01B0"/>
    <w:p w14:paraId="03578B65" w14:textId="0E37CE50" w:rsidR="004E01B0" w:rsidRDefault="004E01B0" w:rsidP="004E01B0"/>
    <w:sectPr w:rsidR="004E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298"/>
    <w:multiLevelType w:val="hybridMultilevel"/>
    <w:tmpl w:val="4FEC61C4"/>
    <w:lvl w:ilvl="0" w:tplc="19D0B69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33"/>
    <w:rsid w:val="001928BA"/>
    <w:rsid w:val="003D5F5D"/>
    <w:rsid w:val="004A36E6"/>
    <w:rsid w:val="004E01B0"/>
    <w:rsid w:val="005B7DEB"/>
    <w:rsid w:val="008E4233"/>
    <w:rsid w:val="00922433"/>
    <w:rsid w:val="00995B9A"/>
    <w:rsid w:val="00AD56BB"/>
    <w:rsid w:val="00B125A1"/>
    <w:rsid w:val="00BB2043"/>
    <w:rsid w:val="00BE4DD4"/>
    <w:rsid w:val="00C00FD7"/>
    <w:rsid w:val="00E15D0E"/>
    <w:rsid w:val="00E60F9A"/>
    <w:rsid w:val="00EF68EE"/>
    <w:rsid w:val="00F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6C73E"/>
  <w15:chartTrackingRefBased/>
  <w15:docId w15:val="{9E0C2D49-38FF-5945-B837-EDA7CB4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6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8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2025-09-25T14:31:00Z</dcterms:created>
  <dcterms:modified xsi:type="dcterms:W3CDTF">2025-10-07T15:06:00Z</dcterms:modified>
</cp:coreProperties>
</file>